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DD64B" w14:textId="77777777" w:rsidR="0099302A" w:rsidRPr="00110353" w:rsidRDefault="0099302A" w:rsidP="0099302A">
      <w:pPr>
        <w:jc w:val="center"/>
        <w:rPr>
          <w:b/>
          <w:sz w:val="28"/>
          <w:szCs w:val="28"/>
        </w:rPr>
      </w:pPr>
      <w:r w:rsidRPr="00110353">
        <w:rPr>
          <w:b/>
          <w:sz w:val="28"/>
          <w:szCs w:val="28"/>
        </w:rPr>
        <w:t xml:space="preserve">Žádost o </w:t>
      </w:r>
      <w:r>
        <w:rPr>
          <w:b/>
          <w:sz w:val="28"/>
          <w:szCs w:val="28"/>
        </w:rPr>
        <w:t>zápůjčku</w:t>
      </w:r>
      <w:r w:rsidRPr="00110353">
        <w:rPr>
          <w:b/>
          <w:sz w:val="28"/>
          <w:szCs w:val="28"/>
        </w:rPr>
        <w:t xml:space="preserve"> z „Fondu rozvoje bydlení obce Vendryně“</w:t>
      </w:r>
    </w:p>
    <w:p w14:paraId="4FF2F4A1" w14:textId="77777777" w:rsidR="0099302A" w:rsidRDefault="0099302A" w:rsidP="0099302A">
      <w:pPr>
        <w:spacing w:after="0" w:line="240" w:lineRule="auto"/>
        <w:jc w:val="center"/>
      </w:pPr>
      <w:r w:rsidRPr="00AD22A6">
        <w:t xml:space="preserve">podle předpisu č. </w:t>
      </w:r>
      <w:r w:rsidRPr="00134047">
        <w:t>3/2026</w:t>
      </w:r>
      <w:r w:rsidRPr="00AD22A6">
        <w:t xml:space="preserve"> „Tvorba a hospodaření s prostředky Fondu rozvoje bydlení“</w:t>
      </w:r>
    </w:p>
    <w:p w14:paraId="369FA838" w14:textId="77777777" w:rsidR="0099302A" w:rsidRDefault="0099302A" w:rsidP="0099302A">
      <w:pPr>
        <w:spacing w:after="0" w:line="240" w:lineRule="auto"/>
      </w:pPr>
    </w:p>
    <w:p w14:paraId="26053D1E" w14:textId="77777777" w:rsidR="0099302A" w:rsidRPr="00110353" w:rsidRDefault="0099302A" w:rsidP="0099302A">
      <w:pPr>
        <w:spacing w:after="0" w:line="240" w:lineRule="auto"/>
      </w:pPr>
    </w:p>
    <w:p w14:paraId="32067A65" w14:textId="77777777" w:rsidR="0099302A" w:rsidRPr="00AD22A6" w:rsidRDefault="0099302A" w:rsidP="0099302A">
      <w:pPr>
        <w:spacing w:before="160" w:after="80"/>
        <w:ind w:left="567" w:hanging="567"/>
        <w:jc w:val="both"/>
        <w:rPr>
          <w:rFonts w:cs="Calibri"/>
        </w:rPr>
      </w:pPr>
      <w:r w:rsidRPr="00AD22A6">
        <w:rPr>
          <w:rFonts w:eastAsia="Times New Roman" w:cs="Calibri"/>
          <w:b/>
        </w:rPr>
        <w:t>I.</w:t>
      </w:r>
      <w:r>
        <w:rPr>
          <w:rFonts w:eastAsia="Times New Roman" w:cs="Calibri"/>
          <w:b/>
        </w:rPr>
        <w:tab/>
      </w:r>
      <w:r w:rsidRPr="00AD22A6">
        <w:rPr>
          <w:rFonts w:eastAsia="Times New Roman" w:cs="Calibri"/>
          <w:b/>
        </w:rPr>
        <w:t>Identifikace žadatele / žadatelů</w:t>
      </w:r>
    </w:p>
    <w:p w14:paraId="3D924E02" w14:textId="77777777" w:rsidR="0099302A" w:rsidRPr="00AD22A6" w:rsidRDefault="0099302A" w:rsidP="0099302A">
      <w:pPr>
        <w:spacing w:after="60"/>
        <w:jc w:val="both"/>
        <w:rPr>
          <w:rFonts w:cs="Calibri"/>
        </w:rPr>
      </w:pPr>
      <w:r w:rsidRPr="00AD22A6">
        <w:rPr>
          <w:rFonts w:eastAsia="Times New Roman" w:cs="Calibri"/>
        </w:rPr>
        <w:t>Žádá-li o zápůjčku více spoluvlastníků nebo manželé, kteří mají nemovitost ve společném jmění manželů, vyplní se údaje o všech žadatelích. Údaje musí odpovídat následně uzavírané smlouvě o zápůjčce.</w:t>
      </w:r>
    </w:p>
    <w:p w14:paraId="30C769FC" w14:textId="77777777" w:rsidR="0099302A" w:rsidRDefault="0099302A" w:rsidP="0099302A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9302A" w14:paraId="0F0B2C4E" w14:textId="77777777" w:rsidTr="00397D3B">
        <w:trPr>
          <w:cantSplit/>
          <w:jc w:val="center"/>
        </w:trPr>
        <w:tc>
          <w:tcPr>
            <w:tcW w:w="4349" w:type="dxa"/>
          </w:tcPr>
          <w:p w14:paraId="6D39B86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Jméno a příjmení / název žadatele</w:t>
            </w:r>
          </w:p>
          <w:p w14:paraId="5A64D2D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14:paraId="68F94038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3D21947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narození / IČO</w:t>
            </w:r>
          </w:p>
          <w:p w14:paraId="4C485C5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6752864B" w14:textId="77777777" w:rsidTr="00397D3B">
        <w:trPr>
          <w:cantSplit/>
          <w:jc w:val="center"/>
        </w:trPr>
        <w:tc>
          <w:tcPr>
            <w:tcW w:w="4349" w:type="dxa"/>
          </w:tcPr>
          <w:p w14:paraId="3AAF76BE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Adresa trvalého pobytu / sídla</w:t>
            </w:r>
          </w:p>
          <w:p w14:paraId="786B18A8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3F9DE9B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Kontaktní adresa, je-li odlišná</w:t>
            </w:r>
          </w:p>
          <w:p w14:paraId="281C78C9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35EE7748" w14:textId="77777777" w:rsidTr="00397D3B">
        <w:trPr>
          <w:cantSplit/>
          <w:jc w:val="center"/>
        </w:trPr>
        <w:tc>
          <w:tcPr>
            <w:tcW w:w="4349" w:type="dxa"/>
          </w:tcPr>
          <w:p w14:paraId="63F6CBD4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Telefon</w:t>
            </w:r>
          </w:p>
          <w:p w14:paraId="0DF66307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4041C34F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E-mail</w:t>
            </w:r>
            <w:r>
              <w:br/>
              <w:t>...............................................................................</w:t>
            </w:r>
          </w:p>
        </w:tc>
      </w:tr>
      <w:tr w:rsidR="0099302A" w14:paraId="2882ED4B" w14:textId="77777777" w:rsidTr="00397D3B">
        <w:trPr>
          <w:cantSplit/>
          <w:jc w:val="center"/>
        </w:trPr>
        <w:tc>
          <w:tcPr>
            <w:tcW w:w="4349" w:type="dxa"/>
          </w:tcPr>
          <w:p w14:paraId="1862C6DF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Číslo bankovního účtu žadatele pro případnou refundaci</w:t>
            </w:r>
            <w:r>
              <w:br/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207417F4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Datová schránka, je-li zřízena</w:t>
            </w:r>
          </w:p>
          <w:p w14:paraId="20C7B54C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  <w:tr w:rsidR="0099302A" w14:paraId="732E1FE4" w14:textId="77777777" w:rsidTr="00397D3B">
        <w:trPr>
          <w:cantSplit/>
          <w:jc w:val="center"/>
        </w:trPr>
        <w:tc>
          <w:tcPr>
            <w:tcW w:w="4349" w:type="dxa"/>
          </w:tcPr>
          <w:p w14:paraId="41D61111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Další žadatel / spoluvlastník / manžel(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</w:rPr>
              <w:t>)</w:t>
            </w:r>
          </w:p>
          <w:p w14:paraId="4C598334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210B4D6A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narození / IČO</w:t>
            </w:r>
          </w:p>
          <w:p w14:paraId="49A5A81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0A3E329A" w14:textId="77777777" w:rsidTr="00397D3B">
        <w:trPr>
          <w:cantSplit/>
          <w:jc w:val="center"/>
        </w:trPr>
        <w:tc>
          <w:tcPr>
            <w:tcW w:w="4349" w:type="dxa"/>
          </w:tcPr>
          <w:p w14:paraId="4B8A6E1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Adresa dalšího žadatele</w:t>
            </w:r>
          </w:p>
          <w:p w14:paraId="18AEDA74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4939" w:type="dxa"/>
          </w:tcPr>
          <w:p w14:paraId="06FF430D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Telefon / e-mail</w:t>
            </w:r>
          </w:p>
          <w:p w14:paraId="09BBF1F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</w:tbl>
    <w:p w14:paraId="0F27F552" w14:textId="77777777" w:rsidR="0099302A" w:rsidRDefault="0099302A" w:rsidP="0099302A">
      <w:pPr>
        <w:spacing w:after="0" w:line="240" w:lineRule="auto"/>
        <w:jc w:val="both"/>
      </w:pPr>
    </w:p>
    <w:p w14:paraId="0AFB072F" w14:textId="77777777" w:rsidR="0099302A" w:rsidRDefault="0099302A" w:rsidP="0099302A">
      <w:pPr>
        <w:spacing w:after="0" w:line="240" w:lineRule="auto"/>
        <w:jc w:val="both"/>
      </w:pPr>
    </w:p>
    <w:p w14:paraId="5B4F58FC" w14:textId="77777777" w:rsidR="0099302A" w:rsidRDefault="0099302A" w:rsidP="0099302A">
      <w:pPr>
        <w:spacing w:after="0" w:line="240" w:lineRule="auto"/>
        <w:jc w:val="both"/>
      </w:pPr>
    </w:p>
    <w:p w14:paraId="0E159D42" w14:textId="77777777" w:rsidR="0099302A" w:rsidRPr="00AD22A6" w:rsidRDefault="0099302A" w:rsidP="0099302A">
      <w:pPr>
        <w:spacing w:after="0" w:line="240" w:lineRule="auto"/>
        <w:ind w:left="567" w:hanging="567"/>
        <w:jc w:val="both"/>
        <w:rPr>
          <w:b/>
          <w:bCs/>
        </w:rPr>
      </w:pPr>
      <w:r w:rsidRPr="00AD22A6">
        <w:rPr>
          <w:b/>
          <w:bCs/>
        </w:rPr>
        <w:t>III.</w:t>
      </w:r>
      <w:r>
        <w:rPr>
          <w:b/>
          <w:bCs/>
        </w:rPr>
        <w:tab/>
      </w:r>
      <w:r w:rsidRPr="00AD22A6">
        <w:rPr>
          <w:b/>
          <w:bCs/>
        </w:rPr>
        <w:t xml:space="preserve">Účel zápůjčky a popis </w:t>
      </w:r>
      <w:r>
        <w:rPr>
          <w:b/>
          <w:bCs/>
        </w:rPr>
        <w:t>záměru</w:t>
      </w:r>
    </w:p>
    <w:p w14:paraId="6E3E9B0E" w14:textId="77777777" w:rsidR="0099302A" w:rsidRDefault="0099302A" w:rsidP="0099302A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8"/>
        <w:gridCol w:w="4504"/>
      </w:tblGrid>
      <w:tr w:rsidR="0099302A" w14:paraId="114AE779" w14:textId="77777777" w:rsidTr="00397D3B">
        <w:trPr>
          <w:cantSplit/>
          <w:jc w:val="center"/>
        </w:trPr>
        <w:tc>
          <w:tcPr>
            <w:tcW w:w="5156" w:type="dxa"/>
          </w:tcPr>
          <w:p w14:paraId="72CF5D1F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Účel / titul zápůjčky podle čl. III předpisu FRB</w:t>
            </w:r>
          </w:p>
          <w:p w14:paraId="183463FA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</w:p>
          <w:p w14:paraId="2CEC2F16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BD71A7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Pořadové číslo titulu podle předpisu FRB</w:t>
            </w:r>
          </w:p>
          <w:p w14:paraId="061FE96E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  <w:tr w:rsidR="0099302A" w14:paraId="7EF30F23" w14:textId="77777777" w:rsidTr="00397D3B">
        <w:trPr>
          <w:cantSplit/>
          <w:jc w:val="center"/>
        </w:trPr>
        <w:tc>
          <w:tcPr>
            <w:tcW w:w="5156" w:type="dxa"/>
          </w:tcPr>
          <w:p w14:paraId="019EBD84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lastRenderedPageBreak/>
              <w:t>Požadovaná výše zápůjčky v Kč</w:t>
            </w:r>
          </w:p>
          <w:p w14:paraId="41D9190A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40A2754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Požadovaná doba splatnosti</w:t>
            </w:r>
          </w:p>
          <w:p w14:paraId="337A8953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22D9A3C9" w14:textId="77777777" w:rsidTr="00397D3B">
        <w:trPr>
          <w:cantSplit/>
          <w:jc w:val="center"/>
        </w:trPr>
        <w:tc>
          <w:tcPr>
            <w:tcW w:w="5156" w:type="dxa"/>
          </w:tcPr>
          <w:p w14:paraId="4D98B7B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Předpokládané celkové náklady záměru v Kč</w:t>
            </w:r>
          </w:p>
          <w:p w14:paraId="76CBAC15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E9596F7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Předpokládaný termín dokončení záměru</w:t>
            </w:r>
          </w:p>
          <w:p w14:paraId="4BCD6CF4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5616EF0F" w14:textId="77777777" w:rsidTr="00397D3B">
        <w:trPr>
          <w:cantSplit/>
          <w:jc w:val="center"/>
        </w:trPr>
        <w:tc>
          <w:tcPr>
            <w:tcW w:w="5156" w:type="dxa"/>
          </w:tcPr>
          <w:p w14:paraId="126D1304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Popis prací, na které má být zápůjčka použita</w:t>
            </w:r>
          </w:p>
          <w:p w14:paraId="7D7F2E61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  <w:p w14:paraId="13234CB5" w14:textId="77777777" w:rsidR="0099302A" w:rsidRDefault="0099302A" w:rsidP="00397D3B">
            <w:pPr>
              <w:spacing w:after="0"/>
            </w:pPr>
          </w:p>
          <w:p w14:paraId="4C426CD5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2B56003F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Předpokládaný dodavatel / dodavatelé, jsou-li známi</w:t>
            </w:r>
            <w:r>
              <w:br/>
              <w:t>...............................................................................</w:t>
            </w:r>
          </w:p>
          <w:p w14:paraId="1D5434B3" w14:textId="77777777" w:rsidR="0099302A" w:rsidRDefault="0099302A" w:rsidP="00397D3B">
            <w:pPr>
              <w:spacing w:after="0"/>
            </w:pPr>
          </w:p>
          <w:p w14:paraId="42767944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</w:tr>
      <w:tr w:rsidR="0099302A" w14:paraId="0514CAD8" w14:textId="77777777" w:rsidTr="00397D3B">
        <w:trPr>
          <w:cantSplit/>
          <w:jc w:val="center"/>
        </w:trPr>
        <w:tc>
          <w:tcPr>
            <w:tcW w:w="5156" w:type="dxa"/>
          </w:tcPr>
          <w:p w14:paraId="48DDE59F" w14:textId="77777777" w:rsidR="0099302A" w:rsidRDefault="0099302A" w:rsidP="00397D3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Stavební povolení / souhlas / ohlášení / jiné opatření stavebního úřadu</w:t>
            </w:r>
          </w:p>
          <w:p w14:paraId="03BED012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4A40E4B5" w14:textId="77777777" w:rsidR="0099302A" w:rsidRDefault="0099302A" w:rsidP="00397D3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jeho vydání a číslo jednací, bylo-li vydáno</w:t>
            </w:r>
          </w:p>
          <w:p w14:paraId="3692C700" w14:textId="77777777" w:rsidR="0099302A" w:rsidRDefault="0099302A" w:rsidP="00397D3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37E91D46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  <w:tr w:rsidR="0099302A" w14:paraId="1FBF52D0" w14:textId="77777777" w:rsidTr="00397D3B">
        <w:trPr>
          <w:cantSplit/>
          <w:jc w:val="center"/>
        </w:trPr>
        <w:tc>
          <w:tcPr>
            <w:tcW w:w="5156" w:type="dxa"/>
          </w:tcPr>
          <w:p w14:paraId="09B66DBB" w14:textId="77777777" w:rsidR="0099302A" w:rsidRDefault="0099302A" w:rsidP="00397D3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Má být žádost kumulována s jiným titulem FRB?</w:t>
            </w:r>
          </w:p>
          <w:p w14:paraId="369C4752" w14:textId="77777777" w:rsidR="0099302A" w:rsidRDefault="0099302A" w:rsidP="00397D3B">
            <w:pPr>
              <w:spacing w:after="0" w:line="240" w:lineRule="auto"/>
            </w:pPr>
          </w:p>
          <w:p w14:paraId="2468EAF5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................................................................................</w:t>
            </w:r>
          </w:p>
        </w:tc>
        <w:tc>
          <w:tcPr>
            <w:tcW w:w="5156" w:type="dxa"/>
          </w:tcPr>
          <w:p w14:paraId="680A8E7F" w14:textId="77777777" w:rsidR="0099302A" w:rsidRDefault="0099302A" w:rsidP="00397D3B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0"/>
              </w:rPr>
              <w:t>Pokud ano, uveďte další titul a požadovanou částku</w:t>
            </w:r>
            <w:r>
              <w:br/>
            </w:r>
          </w:p>
          <w:p w14:paraId="780981A3" w14:textId="77777777" w:rsidR="0099302A" w:rsidRDefault="0099302A" w:rsidP="00397D3B">
            <w:pPr>
              <w:spacing w:after="0" w:line="240" w:lineRule="auto"/>
            </w:pPr>
            <w:r>
              <w:t>..............................................................................</w:t>
            </w:r>
          </w:p>
        </w:tc>
      </w:tr>
    </w:tbl>
    <w:p w14:paraId="09D8AE23" w14:textId="77777777" w:rsidR="0099302A" w:rsidRDefault="0099302A" w:rsidP="0099302A">
      <w:pPr>
        <w:spacing w:after="0" w:line="240" w:lineRule="auto"/>
        <w:jc w:val="both"/>
      </w:pPr>
    </w:p>
    <w:p w14:paraId="589D2D82" w14:textId="77777777" w:rsidR="0099302A" w:rsidRDefault="0099302A" w:rsidP="0099302A">
      <w:pPr>
        <w:spacing w:after="0" w:line="240" w:lineRule="auto"/>
        <w:jc w:val="both"/>
      </w:pPr>
    </w:p>
    <w:p w14:paraId="20E7C84B" w14:textId="77777777" w:rsidR="0099302A" w:rsidRPr="000B3ACE" w:rsidRDefault="0099302A" w:rsidP="0099302A">
      <w:pPr>
        <w:spacing w:before="160" w:after="80"/>
        <w:ind w:left="567" w:hanging="567"/>
        <w:rPr>
          <w:rFonts w:cs="Calibri"/>
        </w:rPr>
      </w:pPr>
      <w:r w:rsidRPr="000B3ACE">
        <w:rPr>
          <w:rFonts w:eastAsia="Times New Roman" w:cs="Calibri"/>
          <w:b/>
        </w:rPr>
        <w:t>IV.</w:t>
      </w:r>
      <w:r>
        <w:rPr>
          <w:rFonts w:eastAsia="Times New Roman" w:cs="Calibri"/>
          <w:b/>
        </w:rPr>
        <w:tab/>
      </w:r>
      <w:r w:rsidRPr="000B3ACE">
        <w:rPr>
          <w:rFonts w:eastAsia="Times New Roman" w:cs="Calibri"/>
          <w:b/>
        </w:rPr>
        <w:t>Navrhovaný způsob čerpání zápůjčky</w:t>
      </w:r>
    </w:p>
    <w:p w14:paraId="76FBA695" w14:textId="77777777" w:rsidR="0099302A" w:rsidRPr="000B3ACE" w:rsidRDefault="0099302A" w:rsidP="0099302A">
      <w:pPr>
        <w:spacing w:after="60"/>
        <w:jc w:val="both"/>
        <w:rPr>
          <w:rFonts w:cs="Calibri"/>
        </w:rPr>
      </w:pPr>
      <w:r w:rsidRPr="000B3ACE">
        <w:rPr>
          <w:rFonts w:eastAsia="Times New Roman" w:cs="Calibri"/>
        </w:rPr>
        <w:t>Žadatel bere na vědomí, že zápůjčka se čerpá pouze způsobem stanoveným předpisem FRB a smlouvou o zápůjčce, zpravidla bezhotovostní úhradou způsobilých nákladů přímo dodavateli na základě dokladů předložených žadatelem a schválených obcí. Refundace již uhrazených nákladů je možná jen v rozsahu a za podmínek stanovených předpisem FRB a smlouvou o zápůjčce.</w:t>
      </w:r>
    </w:p>
    <w:p w14:paraId="2F328AF4" w14:textId="77777777" w:rsidR="0099302A" w:rsidRPr="000B3AC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0B3AC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0B3ACE">
        <w:rPr>
          <w:rFonts w:eastAsia="Times New Roman" w:cs="Calibri"/>
        </w:rPr>
        <w:t>Žádám o úhradu způsobilých nákladů přímo dodavateli / dodavatelům na základě faktur nebo jiných účetních dokladů.</w:t>
      </w:r>
    </w:p>
    <w:p w14:paraId="410990FA" w14:textId="77777777" w:rsidR="0099302A" w:rsidRPr="000B3AC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0B3AC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0B3ACE">
        <w:rPr>
          <w:rFonts w:eastAsia="Times New Roman" w:cs="Calibri"/>
        </w:rPr>
        <w:t>Žádám o refundaci již uhrazených způsobilých nákladů, které doložím účetními doklady a doklady o jejich úhradě.</w:t>
      </w:r>
    </w:p>
    <w:p w14:paraId="270B9499" w14:textId="77777777" w:rsidR="0099302A" w:rsidRPr="000B3ACE" w:rsidRDefault="0099302A" w:rsidP="0099302A">
      <w:pPr>
        <w:spacing w:after="0" w:line="240" w:lineRule="auto"/>
        <w:ind w:left="567" w:hanging="340"/>
        <w:jc w:val="both"/>
        <w:rPr>
          <w:rFonts w:cs="Calibri"/>
        </w:rPr>
      </w:pPr>
      <w:r w:rsidRPr="000B3AC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0B3ACE">
        <w:rPr>
          <w:rFonts w:eastAsia="Times New Roman" w:cs="Calibri"/>
        </w:rPr>
        <w:t>Žádám o kombinaci obou výše uvedených způsobů čerpání, bude-li to v souladu s předpisem FRB a smlouvou o zápůjčce</w:t>
      </w:r>
      <w:r>
        <w:rPr>
          <w:rFonts w:eastAsia="Times New Roman" w:cs="Calibri"/>
        </w:rPr>
        <w:t>.</w:t>
      </w:r>
    </w:p>
    <w:p w14:paraId="025079E4" w14:textId="77777777" w:rsidR="0099302A" w:rsidRDefault="0099302A" w:rsidP="0099302A">
      <w:pPr>
        <w:spacing w:after="0" w:line="240" w:lineRule="auto"/>
        <w:jc w:val="both"/>
      </w:pPr>
    </w:p>
    <w:p w14:paraId="6460DE2B" w14:textId="77777777" w:rsidR="0099302A" w:rsidRDefault="0099302A" w:rsidP="0099302A">
      <w:pPr>
        <w:spacing w:after="0" w:line="240" w:lineRule="auto"/>
        <w:jc w:val="both"/>
      </w:pPr>
    </w:p>
    <w:p w14:paraId="7337F641" w14:textId="77777777" w:rsidR="0099302A" w:rsidRPr="000B3ACE" w:rsidRDefault="0099302A" w:rsidP="0099302A">
      <w:pPr>
        <w:spacing w:after="0" w:line="240" w:lineRule="auto"/>
        <w:ind w:left="567" w:hanging="567"/>
        <w:jc w:val="both"/>
        <w:rPr>
          <w:b/>
          <w:bCs/>
        </w:rPr>
      </w:pPr>
      <w:r w:rsidRPr="000B3ACE">
        <w:rPr>
          <w:b/>
          <w:bCs/>
        </w:rPr>
        <w:t>V.</w:t>
      </w:r>
      <w:r>
        <w:rPr>
          <w:b/>
          <w:bCs/>
        </w:rPr>
        <w:tab/>
      </w:r>
      <w:r w:rsidRPr="000B3ACE">
        <w:rPr>
          <w:b/>
          <w:bCs/>
        </w:rPr>
        <w:t>Zajištění zápůjčky</w:t>
      </w:r>
    </w:p>
    <w:p w14:paraId="44EF1C44" w14:textId="77777777" w:rsidR="0099302A" w:rsidRDefault="0099302A" w:rsidP="0099302A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9302A" w14:paraId="6A15C23E" w14:textId="77777777" w:rsidTr="00397D3B">
        <w:trPr>
          <w:cantSplit/>
          <w:jc w:val="center"/>
        </w:trPr>
        <w:tc>
          <w:tcPr>
            <w:tcW w:w="4604" w:type="dxa"/>
          </w:tcPr>
          <w:p w14:paraId="241C31E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lastRenderedPageBreak/>
              <w:t xml:space="preserve">Způsob zajištění zápůjčky </w:t>
            </w:r>
          </w:p>
          <w:p w14:paraId="68B30C2F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-</w:t>
            </w:r>
          </w:p>
          <w:p w14:paraId="37E759CA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RUČENÍ dle předpisu FRB</w:t>
            </w:r>
          </w:p>
        </w:tc>
        <w:tc>
          <w:tcPr>
            <w:tcW w:w="4684" w:type="dxa"/>
          </w:tcPr>
          <w:p w14:paraId="416C77BE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Počet ručitelů</w:t>
            </w:r>
          </w:p>
          <w:p w14:paraId="793A9A4C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</w:p>
          <w:p w14:paraId="583E537D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</w:tr>
      <w:tr w:rsidR="0099302A" w14:paraId="5D2F24C5" w14:textId="77777777" w:rsidTr="00397D3B">
        <w:trPr>
          <w:cantSplit/>
          <w:jc w:val="center"/>
        </w:trPr>
        <w:tc>
          <w:tcPr>
            <w:tcW w:w="4604" w:type="dxa"/>
          </w:tcPr>
          <w:p w14:paraId="5FC9AA93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Jméno a příjmení ručitele č. 1</w:t>
            </w:r>
          </w:p>
          <w:p w14:paraId="56A1B260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4684" w:type="dxa"/>
          </w:tcPr>
          <w:p w14:paraId="1444F913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narození ručitele č. 1</w:t>
            </w:r>
          </w:p>
          <w:p w14:paraId="35140C78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474A1194" w14:textId="77777777" w:rsidTr="00397D3B">
        <w:trPr>
          <w:cantSplit/>
          <w:jc w:val="center"/>
        </w:trPr>
        <w:tc>
          <w:tcPr>
            <w:tcW w:w="4604" w:type="dxa"/>
          </w:tcPr>
          <w:p w14:paraId="74A276D9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Adresa ručitele č. 1</w:t>
            </w:r>
          </w:p>
          <w:p w14:paraId="17B66882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4684" w:type="dxa"/>
          </w:tcPr>
          <w:p w14:paraId="4BD3F88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Telefon / e-mail ručitele č. 1</w:t>
            </w:r>
          </w:p>
          <w:p w14:paraId="1DF125F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553E8E39" w14:textId="77777777" w:rsidTr="00397D3B">
        <w:trPr>
          <w:cantSplit/>
          <w:jc w:val="center"/>
        </w:trPr>
        <w:tc>
          <w:tcPr>
            <w:tcW w:w="4604" w:type="dxa"/>
          </w:tcPr>
          <w:p w14:paraId="7F9131FB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Jméno a příjmení ručitele č. 2 (</w:t>
            </w:r>
            <w:r w:rsidRPr="00C1107F">
              <w:rPr>
                <w:rFonts w:ascii="Times New Roman" w:eastAsia="Times New Roman" w:hAnsi="Times New Roman"/>
                <w:bCs/>
                <w:sz w:val="20"/>
              </w:rPr>
              <w:t>je-li vyžadován</w:t>
            </w:r>
            <w:r>
              <w:t>)</w:t>
            </w:r>
          </w:p>
          <w:p w14:paraId="00375483" w14:textId="77777777" w:rsidR="0099302A" w:rsidRPr="00C1107F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</w:p>
          <w:p w14:paraId="65B1CF79" w14:textId="77777777" w:rsidR="0099302A" w:rsidRPr="00C1107F" w:rsidRDefault="0099302A" w:rsidP="00397D3B">
            <w:pPr>
              <w:spacing w:after="0"/>
              <w:rPr>
                <w:rFonts w:ascii="Times New Roman" w:eastAsia="Times New Roman" w:hAnsi="Times New Roman"/>
                <w:bCs/>
              </w:rPr>
            </w:pPr>
            <w:r>
              <w:t>...............................................................................</w:t>
            </w:r>
          </w:p>
        </w:tc>
        <w:tc>
          <w:tcPr>
            <w:tcW w:w="4684" w:type="dxa"/>
          </w:tcPr>
          <w:p w14:paraId="7171436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narození ručitele č. 2</w:t>
            </w:r>
          </w:p>
          <w:p w14:paraId="2133A49B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61771A8E" w14:textId="77777777" w:rsidTr="00397D3B">
        <w:trPr>
          <w:cantSplit/>
          <w:jc w:val="center"/>
        </w:trPr>
        <w:tc>
          <w:tcPr>
            <w:tcW w:w="4604" w:type="dxa"/>
          </w:tcPr>
          <w:p w14:paraId="5BE2F839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Adresa ručitele č. 2</w:t>
            </w:r>
          </w:p>
          <w:p w14:paraId="2D59828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br/>
              <w:t>...............................................................................</w:t>
            </w:r>
          </w:p>
        </w:tc>
        <w:tc>
          <w:tcPr>
            <w:tcW w:w="4684" w:type="dxa"/>
          </w:tcPr>
          <w:p w14:paraId="5DF1CE2F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Telefon / e-mail ručitele č. 2</w:t>
            </w:r>
          </w:p>
          <w:p w14:paraId="207FCA0D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br/>
              <w:t>...............................................................................</w:t>
            </w:r>
          </w:p>
        </w:tc>
      </w:tr>
      <w:tr w:rsidR="0099302A" w14:paraId="569CA2BD" w14:textId="77777777" w:rsidTr="00397D3B">
        <w:trPr>
          <w:cantSplit/>
          <w:jc w:val="center"/>
        </w:trPr>
        <w:tc>
          <w:tcPr>
            <w:tcW w:w="9288" w:type="dxa"/>
            <w:gridSpan w:val="2"/>
          </w:tcPr>
          <w:p w14:paraId="31429E84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</w:p>
          <w:p w14:paraId="63C7FB21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Poznámka k zajištění: ………………………………………………………………………………………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  <w:p w14:paraId="09F9FE47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</w:p>
        </w:tc>
      </w:tr>
    </w:tbl>
    <w:p w14:paraId="521C084C" w14:textId="77777777" w:rsidR="0099302A" w:rsidRDefault="0099302A" w:rsidP="0099302A">
      <w:pPr>
        <w:spacing w:after="0" w:line="240" w:lineRule="auto"/>
        <w:jc w:val="both"/>
      </w:pPr>
    </w:p>
    <w:p w14:paraId="18772B12" w14:textId="77777777" w:rsidR="0099302A" w:rsidRDefault="0099302A" w:rsidP="0099302A">
      <w:pPr>
        <w:spacing w:after="0" w:line="240" w:lineRule="auto"/>
        <w:jc w:val="both"/>
      </w:pPr>
    </w:p>
    <w:p w14:paraId="2EBC14C0" w14:textId="77777777" w:rsidR="0099302A" w:rsidRDefault="0099302A" w:rsidP="0099302A">
      <w:pPr>
        <w:spacing w:after="0" w:line="240" w:lineRule="auto"/>
        <w:jc w:val="both"/>
      </w:pPr>
    </w:p>
    <w:p w14:paraId="0074E0F9" w14:textId="77777777" w:rsidR="0099302A" w:rsidRDefault="0099302A" w:rsidP="0099302A">
      <w:pPr>
        <w:spacing w:after="0" w:line="240" w:lineRule="auto"/>
        <w:ind w:left="567" w:hanging="567"/>
        <w:jc w:val="both"/>
        <w:rPr>
          <w:b/>
          <w:bCs/>
        </w:rPr>
      </w:pPr>
    </w:p>
    <w:p w14:paraId="1EE74E0E" w14:textId="77777777" w:rsidR="0099302A" w:rsidRPr="00C1107F" w:rsidRDefault="0099302A" w:rsidP="0099302A">
      <w:pPr>
        <w:spacing w:after="0" w:line="240" w:lineRule="auto"/>
        <w:ind w:left="567" w:hanging="567"/>
        <w:jc w:val="both"/>
        <w:rPr>
          <w:b/>
          <w:bCs/>
        </w:rPr>
      </w:pPr>
      <w:r w:rsidRPr="00C1107F">
        <w:rPr>
          <w:b/>
          <w:bCs/>
        </w:rPr>
        <w:t>VI.</w:t>
      </w:r>
      <w:r>
        <w:rPr>
          <w:b/>
          <w:bCs/>
        </w:rPr>
        <w:tab/>
      </w:r>
      <w:r w:rsidRPr="00C1107F">
        <w:rPr>
          <w:b/>
          <w:bCs/>
        </w:rPr>
        <w:t>Údaje pro posouzení schopnosti zápůjčku splácet</w:t>
      </w:r>
    </w:p>
    <w:p w14:paraId="2AAA3F43" w14:textId="77777777" w:rsidR="0099302A" w:rsidRDefault="0099302A" w:rsidP="0099302A">
      <w:pPr>
        <w:spacing w:after="0" w:line="240" w:lineRule="auto"/>
        <w:jc w:val="both"/>
      </w:pPr>
    </w:p>
    <w:p w14:paraId="6049B9F4" w14:textId="77777777" w:rsidR="0099302A" w:rsidRDefault="0099302A" w:rsidP="0099302A">
      <w:pPr>
        <w:spacing w:after="0" w:line="240" w:lineRule="auto"/>
        <w:jc w:val="both"/>
      </w:pPr>
      <w:r w:rsidRPr="00C1107F">
        <w:t>Obec je oprávněna požadovat přiměřené podklady pro posouzení návratnosti zápůjčky. Rozsah požadovaných podkladů musí odpovídat výši zápůjčky, povaze žadatele a pravidlům FRB.</w:t>
      </w:r>
    </w:p>
    <w:p w14:paraId="076FA836" w14:textId="77777777" w:rsidR="0099302A" w:rsidRDefault="0099302A" w:rsidP="0099302A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9302A" w14:paraId="130BD981" w14:textId="77777777" w:rsidTr="00397D3B">
        <w:trPr>
          <w:cantSplit/>
          <w:jc w:val="center"/>
        </w:trPr>
        <w:tc>
          <w:tcPr>
            <w:tcW w:w="5156" w:type="dxa"/>
          </w:tcPr>
          <w:p w14:paraId="6194E440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Průměrný čistý měsíční příjem žadatele / domácnosti</w:t>
            </w: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280553C7" w14:textId="77777777" w:rsidR="0099302A" w:rsidRDefault="0099302A" w:rsidP="00397D3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Zdroj příjmu</w:t>
            </w:r>
          </w:p>
          <w:p w14:paraId="6F6BBBAD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  <w:tr w:rsidR="0099302A" w14:paraId="7BD22DBD" w14:textId="77777777" w:rsidTr="00397D3B">
        <w:trPr>
          <w:cantSplit/>
          <w:jc w:val="center"/>
        </w:trPr>
        <w:tc>
          <w:tcPr>
            <w:tcW w:w="5156" w:type="dxa"/>
          </w:tcPr>
          <w:p w14:paraId="48A3F4DE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Pravidelné měsíční závazky žadatele / domácnosti</w:t>
            </w:r>
          </w:p>
          <w:p w14:paraId="54F5BBAB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22D72D9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Počet vyživovaných osob</w:t>
            </w:r>
          </w:p>
          <w:p w14:paraId="549BE5F8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27D9BF2E" w14:textId="77777777" w:rsidTr="00397D3B">
        <w:trPr>
          <w:cantSplit/>
          <w:jc w:val="center"/>
        </w:trPr>
        <w:tc>
          <w:tcPr>
            <w:tcW w:w="5156" w:type="dxa"/>
          </w:tcPr>
          <w:p w14:paraId="493192E9" w14:textId="77777777" w:rsidR="0099302A" w:rsidRDefault="0099302A" w:rsidP="00397D3B">
            <w:pPr>
              <w:spacing w:after="0"/>
            </w:pPr>
            <w:r>
              <w:rPr>
                <w:rFonts w:ascii="Times New Roman" w:eastAsia="Times New Roman" w:hAnsi="Times New Roman"/>
                <w:b/>
                <w:sz w:val="20"/>
              </w:rPr>
              <w:t>Existují vůči žadateli exekuce, insolvenční řízení nebo jiné významné závazky?</w:t>
            </w: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0DDDDA2D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Pokud ano, stručný popis</w:t>
            </w:r>
          </w:p>
          <w:p w14:paraId="1307A88C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  <w:tr w:rsidR="0099302A" w14:paraId="4767C195" w14:textId="77777777" w:rsidTr="00397D3B">
        <w:trPr>
          <w:cantSplit/>
          <w:jc w:val="center"/>
        </w:trPr>
        <w:tc>
          <w:tcPr>
            <w:tcW w:w="5156" w:type="dxa"/>
          </w:tcPr>
          <w:p w14:paraId="678803A7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lastRenderedPageBreak/>
              <w:t>Má žadatel ke dni podání žádosti závazky vůči obci?</w:t>
            </w:r>
          </w:p>
          <w:p w14:paraId="6801037E" w14:textId="77777777" w:rsidR="0099302A" w:rsidRDefault="0099302A" w:rsidP="00397D3B">
            <w:pPr>
              <w:spacing w:after="0"/>
            </w:pPr>
            <w:r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09EFF33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Pokud ano, stručný popis</w:t>
            </w:r>
          </w:p>
          <w:p w14:paraId="55520A73" w14:textId="77777777" w:rsidR="0099302A" w:rsidRDefault="0099302A" w:rsidP="00397D3B">
            <w:pPr>
              <w:spacing w:after="0" w:line="240" w:lineRule="auto"/>
            </w:pPr>
            <w:r>
              <w:br/>
              <w:t>...............................................................................</w:t>
            </w:r>
          </w:p>
        </w:tc>
      </w:tr>
    </w:tbl>
    <w:p w14:paraId="727A48DE" w14:textId="77777777" w:rsidR="0099302A" w:rsidRDefault="0099302A" w:rsidP="0099302A">
      <w:pPr>
        <w:spacing w:after="0" w:line="240" w:lineRule="auto"/>
        <w:jc w:val="both"/>
      </w:pPr>
    </w:p>
    <w:p w14:paraId="584A6163" w14:textId="77777777" w:rsidR="0099302A" w:rsidRDefault="0099302A" w:rsidP="0099302A">
      <w:pPr>
        <w:spacing w:after="0" w:line="240" w:lineRule="auto"/>
        <w:jc w:val="both"/>
      </w:pPr>
    </w:p>
    <w:p w14:paraId="3886ECCE" w14:textId="77777777" w:rsidR="0099302A" w:rsidRPr="00C1107F" w:rsidRDefault="0099302A" w:rsidP="0099302A">
      <w:pPr>
        <w:spacing w:before="160" w:after="80"/>
        <w:ind w:left="567" w:hanging="567"/>
        <w:rPr>
          <w:rFonts w:cs="Calibri"/>
        </w:rPr>
      </w:pPr>
      <w:r w:rsidRPr="00C1107F">
        <w:rPr>
          <w:rFonts w:eastAsia="Times New Roman" w:cs="Calibri"/>
          <w:b/>
        </w:rPr>
        <w:t>VII.</w:t>
      </w:r>
      <w:r>
        <w:rPr>
          <w:rFonts w:eastAsia="Times New Roman" w:cs="Calibri"/>
          <w:b/>
        </w:rPr>
        <w:tab/>
      </w:r>
      <w:r w:rsidRPr="00C1107F">
        <w:rPr>
          <w:rFonts w:eastAsia="Times New Roman" w:cs="Calibri"/>
          <w:b/>
        </w:rPr>
        <w:t>Prohlášení žadatele</w:t>
      </w:r>
      <w:r>
        <w:rPr>
          <w:rFonts w:eastAsia="Times New Roman" w:cs="Calibri"/>
          <w:b/>
        </w:rPr>
        <w:t>/žadatelů</w:t>
      </w:r>
    </w:p>
    <w:p w14:paraId="2B376C82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prohlašuji/prohlašujeme, že údaje uvedené v této žádosti a jejích přílohách jsou úplné, pravdivé a aktuální;</w:t>
      </w:r>
    </w:p>
    <w:p w14:paraId="084A909F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 xml:space="preserve">prohlašuji/prohlašujeme, že jsem/jsme vlastníkem nebo spoluvlastníkem nemovitosti uvedené v této žádosti, případně že doložím/doložíme souhlas ostatních vlastníků, je-li pro provedení </w:t>
      </w:r>
      <w:r>
        <w:rPr>
          <w:rFonts w:eastAsia="Times New Roman" w:cs="Calibri"/>
        </w:rPr>
        <w:t>záměru</w:t>
      </w:r>
      <w:r w:rsidRPr="00C1107F">
        <w:rPr>
          <w:rFonts w:eastAsia="Times New Roman" w:cs="Calibri"/>
        </w:rPr>
        <w:t xml:space="preserve"> nebo uzavření smlouvy potřebný;</w:t>
      </w:r>
    </w:p>
    <w:p w14:paraId="2F9ACBA0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zavazuji/zavazujeme se použít prostředky ze zápůjčky výhradně k účelu uvedenému v žádosti, schválenému zastupitelstvem obce a sjednanému ve smlouvě o zápůjčce;</w:t>
      </w:r>
    </w:p>
    <w:p w14:paraId="608284E0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beru/bereme na vědomí, že samotné podání žádosti nezakládá právní nárok na poskytnutí zápůjčky a že o poskytnutí zápůjčky rozhoduje zastupitelstvo obce;</w:t>
      </w:r>
    </w:p>
    <w:p w14:paraId="0A3077B8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zavazuji/zavazujeme se předkládat obci doklady potřebné k čerpání zápůjčky, zejména faktury, smlouvy, objednávky, doklady o provedení prací a doklady o úhradě, bude-li požadována refundace;</w:t>
      </w:r>
    </w:p>
    <w:p w14:paraId="006D885E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souhlasím/souhlasíme s tím, aby obec provedla přiměřenou kontrolu účelového použití zápůjčky, včetně kontroly předložených dokladů a případné místní kontroly provedených prací po předchozí domluvě;</w:t>
      </w:r>
    </w:p>
    <w:p w14:paraId="05152C4F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zavazuji/zavazujeme se bez zbytečného odkladu oznámit obci každou změnu údajů uvedených v žádosti a každou skutečnost, která může mít vliv na posouzení žádosti, čerpání zápůjčky nebo schopnost zápůjčku splácet;</w:t>
      </w:r>
    </w:p>
    <w:p w14:paraId="185181FC" w14:textId="77777777" w:rsidR="0099302A" w:rsidRPr="00C1107F" w:rsidRDefault="0099302A" w:rsidP="0099302A">
      <w:pPr>
        <w:spacing w:after="40"/>
        <w:ind w:left="426" w:hanging="313"/>
        <w:jc w:val="both"/>
        <w:rPr>
          <w:rFonts w:cs="Calibri"/>
        </w:rPr>
      </w:pPr>
      <w:r w:rsidRPr="00C1107F">
        <w:rPr>
          <w:rFonts w:eastAsia="Times New Roman" w:cs="Calibri"/>
        </w:rPr>
        <w:t>•</w:t>
      </w:r>
      <w:r>
        <w:rPr>
          <w:rFonts w:eastAsia="Times New Roman" w:cs="Calibri"/>
        </w:rPr>
        <w:tab/>
      </w:r>
      <w:r w:rsidRPr="00C1107F">
        <w:rPr>
          <w:rFonts w:eastAsia="Times New Roman" w:cs="Calibri"/>
        </w:rPr>
        <w:t>beru/bereme na vědomí, že nepravdivé nebo neúplné údaje mohou být důvodem pro nedoporučení nebo neschválení žádosti, případně pro odmítnutí uzavření smlouvy nebo pro postup podle smlouvy o zápůjčce.</w:t>
      </w:r>
    </w:p>
    <w:p w14:paraId="09F450C3" w14:textId="77777777" w:rsidR="0099302A" w:rsidRDefault="0099302A" w:rsidP="0099302A">
      <w:pPr>
        <w:spacing w:after="0" w:line="240" w:lineRule="auto"/>
        <w:jc w:val="both"/>
      </w:pPr>
    </w:p>
    <w:p w14:paraId="7CCB037D" w14:textId="77777777" w:rsidR="0099302A" w:rsidRDefault="0099302A" w:rsidP="0099302A">
      <w:pPr>
        <w:spacing w:after="0" w:line="240" w:lineRule="auto"/>
        <w:jc w:val="both"/>
      </w:pPr>
    </w:p>
    <w:p w14:paraId="1351BCB8" w14:textId="77777777" w:rsidR="0099302A" w:rsidRDefault="0099302A" w:rsidP="0099302A">
      <w:pPr>
        <w:spacing w:after="0" w:line="240" w:lineRule="auto"/>
        <w:jc w:val="both"/>
      </w:pPr>
    </w:p>
    <w:p w14:paraId="41C19085" w14:textId="77777777" w:rsidR="0099302A" w:rsidRPr="00C2199E" w:rsidRDefault="0099302A" w:rsidP="0099302A">
      <w:pPr>
        <w:spacing w:before="160" w:after="80"/>
        <w:ind w:left="567" w:hanging="567"/>
        <w:jc w:val="both"/>
        <w:rPr>
          <w:rFonts w:cs="Calibri"/>
        </w:rPr>
      </w:pPr>
      <w:r w:rsidRPr="00C2199E">
        <w:rPr>
          <w:rFonts w:eastAsia="Times New Roman" w:cs="Calibri"/>
          <w:b/>
        </w:rPr>
        <w:t>IX.</w:t>
      </w:r>
      <w:r>
        <w:rPr>
          <w:rFonts w:eastAsia="Times New Roman" w:cs="Calibri"/>
          <w:b/>
        </w:rPr>
        <w:tab/>
      </w:r>
      <w:r w:rsidRPr="00C2199E">
        <w:rPr>
          <w:rFonts w:eastAsia="Times New Roman" w:cs="Calibri"/>
          <w:b/>
        </w:rPr>
        <w:t>Přílohy k žádosti</w:t>
      </w:r>
    </w:p>
    <w:p w14:paraId="39D22891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aktuální výpis z katastru nemovitostí nebo jiný doklad prokazující vlastnické právo k</w:t>
      </w:r>
      <w:r>
        <w:rPr>
          <w:rFonts w:eastAsia="Times New Roman" w:cs="Calibri"/>
        </w:rPr>
        <w:t> </w:t>
      </w:r>
      <w:r w:rsidRPr="00C2199E">
        <w:rPr>
          <w:rFonts w:eastAsia="Times New Roman" w:cs="Calibri"/>
        </w:rPr>
        <w:t>nemovitosti</w:t>
      </w:r>
      <w:r>
        <w:rPr>
          <w:rFonts w:eastAsia="Times New Roman" w:cs="Calibri"/>
        </w:rPr>
        <w:t xml:space="preserve"> (ne starší než 1 měsíc)</w:t>
      </w:r>
      <w:r w:rsidRPr="00C2199E">
        <w:rPr>
          <w:rFonts w:eastAsia="Times New Roman" w:cs="Calibri"/>
        </w:rPr>
        <w:t>;</w:t>
      </w:r>
    </w:p>
    <w:p w14:paraId="4E6B0BE1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stavební povolení, souhlas, ohlášení, vyjádření nebo jiný doklad o přípustnosti akce, pokud je podle právních předpisů vyžadován;</w:t>
      </w:r>
    </w:p>
    <w:p w14:paraId="7BB3A255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doklady k posouzení schopnosti zápůjčku splácet, zejména potvrzení o příjmu, daňové přiznání nebo jiný přiměřený doklad podle povahy žadatele;</w:t>
      </w:r>
    </w:p>
    <w:p w14:paraId="356790CA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prohlášení ručitele/ručitelů s úředně ověřeným podpisem, je-li vyžadováno podle předpisu FRB nebo podle rozhodnutí obce;</w:t>
      </w:r>
    </w:p>
    <w:p w14:paraId="612A5D3D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lastRenderedPageBreak/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souhlas spoluvlastníků nebo manžela/manželky, je-li vzhledem k vlastnickému režimu nemovitosti nebo povaze akce potřebný;</w:t>
      </w:r>
    </w:p>
    <w:p w14:paraId="3147CE6B" w14:textId="77777777" w:rsidR="0099302A" w:rsidRDefault="0099302A" w:rsidP="0099302A">
      <w:pPr>
        <w:spacing w:after="30"/>
        <w:ind w:left="567" w:hanging="340"/>
        <w:jc w:val="both"/>
        <w:rPr>
          <w:rFonts w:eastAsia="Times New Roman"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faktury, smlouvy, objednávky a doklady o úhradě, požaduje-li žadatel refundaci již uhrazených způsobilých nákladů;</w:t>
      </w:r>
    </w:p>
    <w:p w14:paraId="2AC6AFDF" w14:textId="77777777" w:rsidR="0099302A" w:rsidRDefault="0099302A" w:rsidP="0099302A">
      <w:pPr>
        <w:spacing w:after="30"/>
        <w:ind w:left="567" w:hanging="340"/>
        <w:jc w:val="both"/>
        <w:rPr>
          <w:rFonts w:eastAsia="Times New Roman" w:cs="Calibri"/>
        </w:rPr>
      </w:pPr>
    </w:p>
    <w:p w14:paraId="2355BF0D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eastAsia="Times New Roman" w:cs="Calibri"/>
          <w:u w:val="single"/>
        </w:rPr>
        <w:t>obec si dále může vyžádat doložení</w:t>
      </w:r>
      <w:r>
        <w:rPr>
          <w:rFonts w:eastAsia="Times New Roman" w:cs="Calibri"/>
        </w:rPr>
        <w:t>:</w:t>
      </w:r>
    </w:p>
    <w:p w14:paraId="2B8F22AD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projektov</w:t>
      </w:r>
      <w:r>
        <w:rPr>
          <w:rFonts w:eastAsia="Times New Roman" w:cs="Calibri"/>
        </w:rPr>
        <w:t>é</w:t>
      </w:r>
      <w:r w:rsidRPr="00C2199E">
        <w:rPr>
          <w:rFonts w:eastAsia="Times New Roman" w:cs="Calibri"/>
        </w:rPr>
        <w:t xml:space="preserve"> dokumentace, technick</w:t>
      </w:r>
      <w:r>
        <w:rPr>
          <w:rFonts w:eastAsia="Times New Roman" w:cs="Calibri"/>
        </w:rPr>
        <w:t>ého</w:t>
      </w:r>
      <w:r w:rsidRPr="00C2199E">
        <w:rPr>
          <w:rFonts w:eastAsia="Times New Roman" w:cs="Calibri"/>
        </w:rPr>
        <w:t xml:space="preserve"> popis</w:t>
      </w:r>
      <w:r>
        <w:rPr>
          <w:rFonts w:eastAsia="Times New Roman" w:cs="Calibri"/>
        </w:rPr>
        <w:t>u</w:t>
      </w:r>
      <w:r w:rsidRPr="00C2199E">
        <w:rPr>
          <w:rFonts w:eastAsia="Times New Roman" w:cs="Calibri"/>
        </w:rPr>
        <w:t>, rozpočt</w:t>
      </w:r>
      <w:r>
        <w:rPr>
          <w:rFonts w:eastAsia="Times New Roman" w:cs="Calibri"/>
        </w:rPr>
        <w:t>u</w:t>
      </w:r>
      <w:r w:rsidRPr="00C2199E">
        <w:rPr>
          <w:rFonts w:eastAsia="Times New Roman" w:cs="Calibri"/>
        </w:rPr>
        <w:t>, cenov</w:t>
      </w:r>
      <w:r>
        <w:rPr>
          <w:rFonts w:eastAsia="Times New Roman" w:cs="Calibri"/>
        </w:rPr>
        <w:t>é</w:t>
      </w:r>
      <w:r w:rsidRPr="00C2199E">
        <w:rPr>
          <w:rFonts w:eastAsia="Times New Roman" w:cs="Calibri"/>
        </w:rPr>
        <w:t xml:space="preserve"> nabídk</w:t>
      </w:r>
      <w:r>
        <w:rPr>
          <w:rFonts w:eastAsia="Times New Roman" w:cs="Calibri"/>
        </w:rPr>
        <w:t>y</w:t>
      </w:r>
      <w:r w:rsidRPr="00C2199E">
        <w:rPr>
          <w:rFonts w:eastAsia="Times New Roman" w:cs="Calibri"/>
        </w:rPr>
        <w:t xml:space="preserve"> nebo jin</w:t>
      </w:r>
      <w:r>
        <w:rPr>
          <w:rFonts w:eastAsia="Times New Roman" w:cs="Calibri"/>
        </w:rPr>
        <w:t>ého</w:t>
      </w:r>
      <w:r w:rsidRPr="00C2199E">
        <w:rPr>
          <w:rFonts w:eastAsia="Times New Roman" w:cs="Calibri"/>
        </w:rPr>
        <w:t xml:space="preserve"> podklad</w:t>
      </w:r>
      <w:r>
        <w:rPr>
          <w:rFonts w:eastAsia="Times New Roman" w:cs="Calibri"/>
        </w:rPr>
        <w:t>u</w:t>
      </w:r>
      <w:r w:rsidRPr="00C2199E">
        <w:rPr>
          <w:rFonts w:eastAsia="Times New Roman" w:cs="Calibri"/>
        </w:rPr>
        <w:t xml:space="preserve"> k posouzení účelu a nákladů </w:t>
      </w:r>
      <w:r>
        <w:rPr>
          <w:rFonts w:eastAsia="Times New Roman" w:cs="Calibri"/>
        </w:rPr>
        <w:t>záměru</w:t>
      </w:r>
      <w:r w:rsidRPr="00C2199E">
        <w:rPr>
          <w:rFonts w:eastAsia="Times New Roman" w:cs="Calibri"/>
        </w:rPr>
        <w:t>;</w:t>
      </w:r>
    </w:p>
    <w:p w14:paraId="2D320F3B" w14:textId="77777777" w:rsidR="0099302A" w:rsidRPr="00C2199E" w:rsidRDefault="0099302A" w:rsidP="0099302A">
      <w:pPr>
        <w:spacing w:after="30"/>
        <w:ind w:left="567" w:hanging="340"/>
        <w:jc w:val="both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ab/>
      </w:r>
      <w:r w:rsidRPr="00C2199E">
        <w:rPr>
          <w:rFonts w:eastAsia="Times New Roman" w:cs="Calibri"/>
        </w:rPr>
        <w:t>další doklady, jsou-li nezbytné k posouzení žádosti nebo k uzavření smlouvy o zápůjčce.</w:t>
      </w:r>
    </w:p>
    <w:p w14:paraId="747F0FBD" w14:textId="77777777" w:rsidR="0099302A" w:rsidRDefault="0099302A" w:rsidP="0099302A">
      <w:pPr>
        <w:spacing w:after="0" w:line="240" w:lineRule="auto"/>
        <w:jc w:val="both"/>
      </w:pPr>
    </w:p>
    <w:p w14:paraId="498BC689" w14:textId="77777777" w:rsidR="0099302A" w:rsidRPr="00110353" w:rsidRDefault="0099302A" w:rsidP="0099302A">
      <w:pPr>
        <w:spacing w:after="0" w:line="240" w:lineRule="auto"/>
        <w:jc w:val="both"/>
      </w:pPr>
    </w:p>
    <w:p w14:paraId="124C5FCC" w14:textId="77777777" w:rsidR="0099302A" w:rsidRDefault="0099302A" w:rsidP="0099302A">
      <w:pPr>
        <w:spacing w:after="0" w:line="240" w:lineRule="auto"/>
      </w:pPr>
      <w:r>
        <w:t xml:space="preserve">Ve Vendryni dne </w:t>
      </w:r>
      <w:r w:rsidRPr="00110353">
        <w:t>…………</w:t>
      </w:r>
      <w:r>
        <w:t>……………</w:t>
      </w:r>
      <w:r>
        <w:tab/>
      </w:r>
      <w:r>
        <w:tab/>
      </w:r>
    </w:p>
    <w:p w14:paraId="1703C96A" w14:textId="77777777" w:rsidR="0099302A" w:rsidRPr="00110353" w:rsidRDefault="0099302A" w:rsidP="0099302A">
      <w:pPr>
        <w:spacing w:after="0" w:line="240" w:lineRule="auto"/>
        <w:ind w:left="4248"/>
      </w:pPr>
      <w:r>
        <w:t>Podpis žadatele(ů):</w:t>
      </w:r>
      <w:r>
        <w:tab/>
      </w:r>
      <w:r w:rsidRPr="00110353">
        <w:t>…………………………</w:t>
      </w:r>
      <w:r>
        <w:t>……………</w:t>
      </w:r>
      <w:proofErr w:type="gramStart"/>
      <w:r>
        <w:t>…….</w:t>
      </w:r>
      <w:proofErr w:type="gramEnd"/>
      <w:r>
        <w:t>.</w:t>
      </w:r>
    </w:p>
    <w:p w14:paraId="075292BF" w14:textId="77777777" w:rsidR="0099302A" w:rsidRDefault="0099302A" w:rsidP="0099302A">
      <w:pPr>
        <w:spacing w:after="0" w:line="240" w:lineRule="auto"/>
      </w:pPr>
    </w:p>
    <w:p w14:paraId="05D45573" w14:textId="77777777" w:rsidR="0099302A" w:rsidRPr="00110353" w:rsidRDefault="0099302A" w:rsidP="0099302A">
      <w:pPr>
        <w:spacing w:after="0" w:line="240" w:lineRule="auto"/>
      </w:pPr>
    </w:p>
    <w:p w14:paraId="3DDEC8C3" w14:textId="77777777" w:rsidR="0099302A" w:rsidRPr="00110353" w:rsidRDefault="0099302A" w:rsidP="0099302A">
      <w:pPr>
        <w:spacing w:after="0" w:line="240" w:lineRule="auto"/>
      </w:pPr>
      <w:r w:rsidRPr="00110353">
        <w:tab/>
      </w:r>
      <w:r w:rsidRPr="00110353">
        <w:tab/>
      </w:r>
      <w:r w:rsidRPr="00110353">
        <w:tab/>
      </w:r>
      <w:r w:rsidRPr="00110353">
        <w:tab/>
      </w:r>
      <w:r w:rsidRPr="00110353">
        <w:tab/>
      </w:r>
      <w:r w:rsidRPr="00110353">
        <w:tab/>
      </w:r>
      <w:r w:rsidRPr="00110353">
        <w:tab/>
      </w:r>
      <w:r w:rsidRPr="00110353">
        <w:tab/>
      </w:r>
      <w:r w:rsidRPr="00110353">
        <w:tab/>
        <w:t xml:space="preserve"> ………………………………</w:t>
      </w:r>
      <w:r>
        <w:t>…………….</w:t>
      </w:r>
    </w:p>
    <w:p w14:paraId="26C8AC38" w14:textId="77777777" w:rsidR="0099302A" w:rsidRDefault="0099302A" w:rsidP="0099302A">
      <w:pPr>
        <w:spacing w:after="0" w:line="240" w:lineRule="auto"/>
      </w:pPr>
      <w:r w:rsidRPr="00110353">
        <w:tab/>
      </w:r>
    </w:p>
    <w:p w14:paraId="7B83AFD7" w14:textId="77777777" w:rsidR="0099302A" w:rsidRDefault="0099302A" w:rsidP="0099302A">
      <w:pPr>
        <w:pBdr>
          <w:bottom w:val="single" w:sz="12" w:space="1" w:color="auto"/>
        </w:pBdr>
        <w:spacing w:after="0" w:line="240" w:lineRule="auto"/>
      </w:pPr>
    </w:p>
    <w:p w14:paraId="05FDC099" w14:textId="77777777" w:rsidR="0099302A" w:rsidRPr="00110353" w:rsidRDefault="0099302A" w:rsidP="0099302A">
      <w:pPr>
        <w:spacing w:after="0" w:line="240" w:lineRule="auto"/>
      </w:pPr>
    </w:p>
    <w:p w14:paraId="72D259DD" w14:textId="77777777" w:rsidR="0099302A" w:rsidRDefault="0099302A" w:rsidP="0099302A">
      <w:pPr>
        <w:spacing w:after="0" w:line="240" w:lineRule="auto"/>
        <w:jc w:val="center"/>
        <w:rPr>
          <w:b/>
          <w:sz w:val="28"/>
          <w:szCs w:val="28"/>
          <w:lang w:val="en-US"/>
        </w:rPr>
      </w:pPr>
    </w:p>
    <w:p w14:paraId="0ACE5A8A" w14:textId="77777777" w:rsidR="0099302A" w:rsidRPr="00254871" w:rsidRDefault="0099302A" w:rsidP="0099302A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254871">
        <w:rPr>
          <w:b/>
          <w:sz w:val="28"/>
          <w:szCs w:val="28"/>
          <w:lang w:val="en-US"/>
        </w:rPr>
        <w:t>ČÁST VYPLŇOVANÁ OBCÍ</w:t>
      </w:r>
    </w:p>
    <w:p w14:paraId="29741F4D" w14:textId="77777777" w:rsidR="0099302A" w:rsidRPr="00110353" w:rsidRDefault="0099302A" w:rsidP="0099302A">
      <w:pPr>
        <w:spacing w:after="0" w:line="240" w:lineRule="auto"/>
        <w:jc w:val="center"/>
        <w:rPr>
          <w:b/>
        </w:rPr>
      </w:pPr>
    </w:p>
    <w:p w14:paraId="66E1852B" w14:textId="77777777" w:rsidR="0099302A" w:rsidRDefault="0099302A" w:rsidP="0099302A">
      <w:pPr>
        <w:spacing w:before="160" w:after="80"/>
        <w:ind w:left="567" w:hanging="567"/>
        <w:rPr>
          <w:rFonts w:cs="Calibri"/>
        </w:rPr>
      </w:pPr>
      <w:r>
        <w:rPr>
          <w:rFonts w:eastAsia="Times New Roman" w:cs="Calibri"/>
          <w:b/>
        </w:rPr>
        <w:t>X.</w:t>
      </w:r>
      <w:r>
        <w:rPr>
          <w:rFonts w:eastAsia="Times New Roman" w:cs="Calibri"/>
          <w:b/>
        </w:rPr>
        <w:tab/>
        <w:t>Stanovisko Komise FRB</w:t>
      </w:r>
    </w:p>
    <w:p w14:paraId="74BEA54C" w14:textId="77777777" w:rsidR="0099302A" w:rsidRDefault="0099302A" w:rsidP="0099302A">
      <w:pPr>
        <w:spacing w:after="30"/>
        <w:ind w:left="227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 xml:space="preserve"> Komise FRB doporu</w:t>
      </w:r>
      <w:r w:rsidRPr="00C2199E">
        <w:rPr>
          <w:rFonts w:eastAsia="Times New Roman" w:cs="Calibri"/>
        </w:rPr>
        <w:t>č</w:t>
      </w:r>
      <w:r>
        <w:rPr>
          <w:rFonts w:eastAsia="Times New Roman" w:cs="Calibri"/>
        </w:rPr>
        <w:t xml:space="preserve">uje </w:t>
      </w:r>
      <w:r w:rsidRPr="00C2199E">
        <w:rPr>
          <w:rFonts w:eastAsia="Times New Roman" w:cs="Calibri"/>
        </w:rPr>
        <w:t>žá</w:t>
      </w:r>
      <w:r>
        <w:rPr>
          <w:rFonts w:eastAsia="Times New Roman" w:cs="Calibri"/>
        </w:rPr>
        <w:t>dosti vyhov</w:t>
      </w:r>
      <w:r w:rsidRPr="00C2199E">
        <w:rPr>
          <w:rFonts w:eastAsia="Times New Roman" w:cs="Calibri"/>
        </w:rPr>
        <w:t>ě</w:t>
      </w:r>
      <w:r>
        <w:rPr>
          <w:rFonts w:eastAsia="Times New Roman" w:cs="Calibri"/>
        </w:rPr>
        <w:t>t.</w:t>
      </w:r>
    </w:p>
    <w:p w14:paraId="50D85D47" w14:textId="77777777" w:rsidR="0099302A" w:rsidRDefault="0099302A" w:rsidP="0099302A">
      <w:pPr>
        <w:spacing w:after="30"/>
        <w:ind w:left="227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 xml:space="preserve"> Komise FRB doporu</w:t>
      </w:r>
      <w:r w:rsidRPr="00C2199E">
        <w:rPr>
          <w:rFonts w:eastAsia="Times New Roman" w:cs="Calibri"/>
        </w:rPr>
        <w:t>č</w:t>
      </w:r>
      <w:r>
        <w:rPr>
          <w:rFonts w:eastAsia="Times New Roman" w:cs="Calibri"/>
        </w:rPr>
        <w:t xml:space="preserve">uje </w:t>
      </w:r>
      <w:r w:rsidRPr="00C2199E">
        <w:rPr>
          <w:rFonts w:eastAsia="Times New Roman" w:cs="Calibri"/>
        </w:rPr>
        <w:t>žá</w:t>
      </w:r>
      <w:r>
        <w:rPr>
          <w:rFonts w:eastAsia="Times New Roman" w:cs="Calibri"/>
        </w:rPr>
        <w:t>dosti vyhov</w:t>
      </w:r>
      <w:r w:rsidRPr="00C2199E">
        <w:rPr>
          <w:rFonts w:eastAsia="Times New Roman" w:cs="Calibri"/>
        </w:rPr>
        <w:t>ě</w:t>
      </w:r>
      <w:r>
        <w:rPr>
          <w:rFonts w:eastAsia="Times New Roman" w:cs="Calibri"/>
        </w:rPr>
        <w:t xml:space="preserve">t </w:t>
      </w:r>
      <w:r w:rsidRPr="00C2199E">
        <w:rPr>
          <w:rFonts w:eastAsia="Times New Roman" w:cs="Calibri"/>
        </w:rPr>
        <w:t>čá</w:t>
      </w:r>
      <w:r>
        <w:rPr>
          <w:rFonts w:eastAsia="Times New Roman" w:cs="Calibri"/>
        </w:rPr>
        <w:t>ste</w:t>
      </w:r>
      <w:r w:rsidRPr="00C2199E">
        <w:rPr>
          <w:rFonts w:eastAsia="Times New Roman" w:cs="Calibri"/>
        </w:rPr>
        <w:t>č</w:t>
      </w:r>
      <w:r>
        <w:rPr>
          <w:rFonts w:eastAsia="Times New Roman" w:cs="Calibri"/>
        </w:rPr>
        <w:t>n</w:t>
      </w:r>
      <w:r w:rsidRPr="00C2199E">
        <w:rPr>
          <w:rFonts w:eastAsia="Times New Roman" w:cs="Calibri"/>
        </w:rPr>
        <w:t>ě</w:t>
      </w:r>
      <w:r>
        <w:rPr>
          <w:rFonts w:eastAsia="Times New Roman" w:cs="Calibri"/>
        </w:rPr>
        <w:t>.</w:t>
      </w:r>
    </w:p>
    <w:p w14:paraId="177F52A0" w14:textId="77777777" w:rsidR="0099302A" w:rsidRDefault="0099302A" w:rsidP="0099302A">
      <w:pPr>
        <w:spacing w:after="30"/>
        <w:ind w:left="227"/>
        <w:rPr>
          <w:rFonts w:cs="Calibri"/>
        </w:rPr>
      </w:pPr>
      <w:r w:rsidRPr="00C2199E">
        <w:rPr>
          <w:rFonts w:ascii="Segoe UI Symbol" w:eastAsia="Times New Roman" w:hAnsi="Segoe UI Symbol" w:cs="Segoe UI Symbol"/>
        </w:rPr>
        <w:t>☐</w:t>
      </w:r>
      <w:r>
        <w:rPr>
          <w:rFonts w:eastAsia="Times New Roman" w:cs="Calibri"/>
        </w:rPr>
        <w:t xml:space="preserve"> Komise FRB nedoporu</w:t>
      </w:r>
      <w:r w:rsidRPr="00C2199E">
        <w:rPr>
          <w:rFonts w:eastAsia="Times New Roman" w:cs="Calibri"/>
        </w:rPr>
        <w:t>č</w:t>
      </w:r>
      <w:r>
        <w:rPr>
          <w:rFonts w:eastAsia="Times New Roman" w:cs="Calibri"/>
        </w:rPr>
        <w:t xml:space="preserve">uje </w:t>
      </w:r>
      <w:r w:rsidRPr="00C2199E">
        <w:rPr>
          <w:rFonts w:eastAsia="Times New Roman" w:cs="Calibri"/>
        </w:rPr>
        <w:t>žá</w:t>
      </w:r>
      <w:r>
        <w:rPr>
          <w:rFonts w:eastAsia="Times New Roman" w:cs="Calibri"/>
        </w:rPr>
        <w:t>dosti vyhov</w:t>
      </w:r>
      <w:r w:rsidRPr="00C2199E">
        <w:rPr>
          <w:rFonts w:eastAsia="Times New Roman" w:cs="Calibri"/>
        </w:rPr>
        <w:t>ě</w:t>
      </w:r>
      <w:r>
        <w:rPr>
          <w:rFonts w:eastAsia="Times New Roman" w:cs="Calibri"/>
        </w:rPr>
        <w:t>t.</w:t>
      </w:r>
    </w:p>
    <w:p w14:paraId="0A9171D6" w14:textId="77777777" w:rsidR="0099302A" w:rsidRDefault="0099302A" w:rsidP="0099302A">
      <w:pPr>
        <w:spacing w:after="0" w:line="240" w:lineRule="auto"/>
      </w:pPr>
    </w:p>
    <w:p w14:paraId="08C8CA94" w14:textId="77777777" w:rsidR="0099302A" w:rsidRDefault="0099302A" w:rsidP="0099302A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4558"/>
      </w:tblGrid>
      <w:tr w:rsidR="0099302A" w14:paraId="3AFECA35" w14:textId="77777777" w:rsidTr="00397D3B">
        <w:trPr>
          <w:cantSplit/>
          <w:jc w:val="center"/>
        </w:trPr>
        <w:tc>
          <w:tcPr>
            <w:tcW w:w="5156" w:type="dxa"/>
          </w:tcPr>
          <w:p w14:paraId="1A104D3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Navržená výše zápůjčky</w:t>
            </w:r>
          </w:p>
          <w:p w14:paraId="7E6EC1FE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A152202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Navržený účel / titul</w:t>
            </w:r>
          </w:p>
          <w:p w14:paraId="17C6A6EF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0FE6F866" w14:textId="77777777" w:rsidTr="00397D3B">
        <w:trPr>
          <w:cantSplit/>
          <w:jc w:val="center"/>
        </w:trPr>
        <w:tc>
          <w:tcPr>
            <w:tcW w:w="5156" w:type="dxa"/>
          </w:tcPr>
          <w:p w14:paraId="5BA0339C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Navržená úroková sazba</w:t>
            </w:r>
          </w:p>
          <w:p w14:paraId="2BE8D824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1EB8A935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Navržená doba splatnosti</w:t>
            </w:r>
          </w:p>
          <w:p w14:paraId="2D401EB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4FD516C1" w14:textId="77777777" w:rsidTr="00397D3B">
        <w:trPr>
          <w:cantSplit/>
          <w:jc w:val="center"/>
        </w:trPr>
        <w:tc>
          <w:tcPr>
            <w:tcW w:w="5156" w:type="dxa"/>
          </w:tcPr>
          <w:p w14:paraId="2AD41116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Navržený způsob zajištění – počet ručitelů</w:t>
            </w:r>
          </w:p>
          <w:p w14:paraId="24A03D07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32520CB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Navržený způsob čerpání</w:t>
            </w:r>
          </w:p>
          <w:p w14:paraId="10BD78EF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1AA2D056" w14:textId="77777777" w:rsidTr="00397D3B">
        <w:trPr>
          <w:cantSplit/>
          <w:jc w:val="center"/>
        </w:trPr>
        <w:tc>
          <w:tcPr>
            <w:tcW w:w="5156" w:type="dxa"/>
          </w:tcPr>
          <w:p w14:paraId="3CD6D137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lastRenderedPageBreak/>
              <w:t>Odůvodnění stanoviska / schválená výše zápůjčky</w:t>
            </w:r>
          </w:p>
          <w:p w14:paraId="1825026D" w14:textId="77777777" w:rsidR="0099302A" w:rsidRDefault="0099302A" w:rsidP="00397D3B">
            <w:pPr>
              <w:spacing w:after="0"/>
            </w:pPr>
            <w:r>
              <w:br/>
              <w:t xml:space="preserve">............................................................................... </w:t>
            </w:r>
          </w:p>
          <w:p w14:paraId="5EDAC219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09552342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projednání komisí</w:t>
            </w:r>
          </w:p>
          <w:p w14:paraId="22365D37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................................................................................</w:t>
            </w:r>
          </w:p>
        </w:tc>
      </w:tr>
    </w:tbl>
    <w:p w14:paraId="731F4669" w14:textId="77777777" w:rsidR="0099302A" w:rsidRDefault="0099302A" w:rsidP="0099302A">
      <w:pPr>
        <w:spacing w:after="0" w:line="240" w:lineRule="auto"/>
      </w:pPr>
    </w:p>
    <w:p w14:paraId="11DD1BD0" w14:textId="77777777" w:rsidR="0099302A" w:rsidRPr="00254871" w:rsidRDefault="0099302A" w:rsidP="0099302A">
      <w:pPr>
        <w:spacing w:after="0" w:line="240" w:lineRule="auto"/>
        <w:rPr>
          <w:b/>
          <w:bCs/>
        </w:rPr>
      </w:pPr>
      <w:r w:rsidRPr="00254871">
        <w:rPr>
          <w:b/>
          <w:bCs/>
        </w:rPr>
        <w:t>Podpisy členů Komise FRB:</w:t>
      </w:r>
    </w:p>
    <w:p w14:paraId="6A80C32A" w14:textId="77777777" w:rsidR="0099302A" w:rsidRDefault="0099302A" w:rsidP="0099302A">
      <w:pPr>
        <w:spacing w:after="0" w:line="240" w:lineRule="auto"/>
      </w:pPr>
    </w:p>
    <w:p w14:paraId="68CC22D5" w14:textId="77777777" w:rsidR="0099302A" w:rsidRDefault="0099302A" w:rsidP="0099302A">
      <w:pPr>
        <w:spacing w:after="0" w:line="240" w:lineRule="auto"/>
      </w:pPr>
      <w:r>
        <w:t>jméno + příjmení</w:t>
      </w:r>
      <w:r>
        <w:tab/>
        <w:t>podpis:</w:t>
      </w:r>
      <w:r>
        <w:tab/>
        <w:t>.........................................</w:t>
      </w:r>
    </w:p>
    <w:p w14:paraId="7A6139E4" w14:textId="77777777" w:rsidR="0099302A" w:rsidRDefault="0099302A" w:rsidP="0099302A">
      <w:pPr>
        <w:spacing w:after="0" w:line="240" w:lineRule="auto"/>
      </w:pPr>
    </w:p>
    <w:p w14:paraId="7EF6CAF9" w14:textId="77777777" w:rsidR="0099302A" w:rsidRDefault="0099302A" w:rsidP="0099302A">
      <w:pPr>
        <w:spacing w:after="0" w:line="240" w:lineRule="auto"/>
      </w:pPr>
      <w:r>
        <w:t>jméno + příjmení</w:t>
      </w:r>
      <w:r>
        <w:tab/>
        <w:t>podpis:</w:t>
      </w:r>
      <w:r>
        <w:tab/>
        <w:t>.........................................</w:t>
      </w:r>
    </w:p>
    <w:p w14:paraId="5CD5A911" w14:textId="77777777" w:rsidR="0099302A" w:rsidRDefault="0099302A" w:rsidP="0099302A">
      <w:pPr>
        <w:spacing w:after="0" w:line="240" w:lineRule="auto"/>
      </w:pPr>
    </w:p>
    <w:p w14:paraId="0BC3DFB3" w14:textId="77777777" w:rsidR="0099302A" w:rsidRDefault="0099302A" w:rsidP="0099302A">
      <w:pPr>
        <w:spacing w:after="0" w:line="240" w:lineRule="auto"/>
      </w:pPr>
      <w:r>
        <w:t>jméno + příjmení</w:t>
      </w:r>
      <w:r>
        <w:tab/>
        <w:t>podpis:</w:t>
      </w:r>
      <w:r>
        <w:tab/>
        <w:t>.........................................</w:t>
      </w:r>
    </w:p>
    <w:p w14:paraId="7469866E" w14:textId="77777777" w:rsidR="0099302A" w:rsidRDefault="0099302A" w:rsidP="0099302A">
      <w:pPr>
        <w:spacing w:after="0" w:line="240" w:lineRule="auto"/>
      </w:pPr>
    </w:p>
    <w:p w14:paraId="0F5710D7" w14:textId="77777777" w:rsidR="0099302A" w:rsidRDefault="0099302A" w:rsidP="0099302A">
      <w:pPr>
        <w:spacing w:after="0" w:line="240" w:lineRule="auto"/>
      </w:pPr>
    </w:p>
    <w:p w14:paraId="1A2DCAB8" w14:textId="77777777" w:rsidR="0099302A" w:rsidRPr="00254871" w:rsidRDefault="0099302A" w:rsidP="0099302A">
      <w:pPr>
        <w:spacing w:before="160" w:after="80"/>
        <w:ind w:left="567" w:hanging="567"/>
        <w:rPr>
          <w:rFonts w:cs="Calibri"/>
        </w:rPr>
      </w:pPr>
      <w:r w:rsidRPr="00254871">
        <w:rPr>
          <w:rFonts w:eastAsia="Times New Roman" w:cs="Calibri"/>
          <w:b/>
        </w:rPr>
        <w:t>XI.</w:t>
      </w:r>
      <w:r w:rsidRPr="00254871">
        <w:rPr>
          <w:rFonts w:eastAsia="Times New Roman" w:cs="Calibri"/>
          <w:b/>
        </w:rPr>
        <w:tab/>
        <w:t>Rozhodnutí zastupitelstva obce / další postup</w:t>
      </w:r>
    </w:p>
    <w:p w14:paraId="69C6BAAD" w14:textId="77777777" w:rsidR="0099302A" w:rsidRDefault="0099302A" w:rsidP="0099302A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4558"/>
      </w:tblGrid>
      <w:tr w:rsidR="0099302A" w14:paraId="317C08FF" w14:textId="77777777" w:rsidTr="00397D3B">
        <w:trPr>
          <w:cantSplit/>
          <w:jc w:val="center"/>
        </w:trPr>
        <w:tc>
          <w:tcPr>
            <w:tcW w:w="5156" w:type="dxa"/>
          </w:tcPr>
          <w:p w14:paraId="07F463C8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Žádost projednána zastupitelstvem obce dne</w:t>
            </w:r>
          </w:p>
          <w:p w14:paraId="45A49678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562D56E1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Usnesení č.</w:t>
            </w:r>
          </w:p>
          <w:p w14:paraId="246AD50D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5201A2BC" w14:textId="77777777" w:rsidTr="00397D3B">
        <w:trPr>
          <w:cantSplit/>
          <w:jc w:val="center"/>
        </w:trPr>
        <w:tc>
          <w:tcPr>
            <w:tcW w:w="5156" w:type="dxa"/>
          </w:tcPr>
          <w:p w14:paraId="7E71FE18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Schválená výše zápůjčky</w:t>
            </w:r>
          </w:p>
          <w:p w14:paraId="762DC84A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5569BC89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Schválený účel / titul</w:t>
            </w:r>
          </w:p>
          <w:p w14:paraId="5472C523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11946CFC" w14:textId="77777777" w:rsidTr="00397D3B">
        <w:trPr>
          <w:cantSplit/>
          <w:jc w:val="center"/>
        </w:trPr>
        <w:tc>
          <w:tcPr>
            <w:tcW w:w="5156" w:type="dxa"/>
          </w:tcPr>
          <w:p w14:paraId="23CCEA07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Schválená úroková sazba</w:t>
            </w:r>
          </w:p>
          <w:p w14:paraId="073ADF52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895F8EB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Schválená doba splatnosti</w:t>
            </w:r>
          </w:p>
          <w:p w14:paraId="2C7B4F0D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5252FC85" w14:textId="77777777" w:rsidTr="00397D3B">
        <w:trPr>
          <w:cantSplit/>
          <w:jc w:val="center"/>
        </w:trPr>
        <w:tc>
          <w:tcPr>
            <w:tcW w:w="5156" w:type="dxa"/>
          </w:tcPr>
          <w:p w14:paraId="0625A91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Schválené zajištění</w:t>
            </w:r>
          </w:p>
          <w:p w14:paraId="6DD3700D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637E872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Poznámka k uzavření smlouvy</w:t>
            </w:r>
          </w:p>
          <w:p w14:paraId="0812BFC1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</w:tr>
      <w:tr w:rsidR="0099302A" w14:paraId="3B631387" w14:textId="77777777" w:rsidTr="00397D3B">
        <w:trPr>
          <w:cantSplit/>
          <w:jc w:val="center"/>
        </w:trPr>
        <w:tc>
          <w:tcPr>
            <w:tcW w:w="5156" w:type="dxa"/>
          </w:tcPr>
          <w:p w14:paraId="54AE5700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Datum vyrozumění žadatele</w:t>
            </w:r>
          </w:p>
          <w:p w14:paraId="3F4C8F4A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</w:t>
            </w:r>
          </w:p>
        </w:tc>
        <w:tc>
          <w:tcPr>
            <w:tcW w:w="5156" w:type="dxa"/>
          </w:tcPr>
          <w:p w14:paraId="7721E01F" w14:textId="77777777" w:rsidR="0099302A" w:rsidRDefault="0099302A" w:rsidP="00397D3B">
            <w:pPr>
              <w:spacing w:after="0"/>
              <w:rPr>
                <w:rFonts w:ascii="Times New Roman" w:eastAsia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Lhůta pro uzavření smlouvy</w:t>
            </w:r>
          </w:p>
          <w:p w14:paraId="69A00816" w14:textId="77777777" w:rsidR="0099302A" w:rsidRDefault="0099302A" w:rsidP="00397D3B">
            <w:pPr>
              <w:spacing w:after="0"/>
            </w:pPr>
            <w:r>
              <w:br/>
              <w:t>................................................................................</w:t>
            </w:r>
          </w:p>
        </w:tc>
      </w:tr>
    </w:tbl>
    <w:p w14:paraId="62F0EC38" w14:textId="77777777" w:rsidR="0099302A" w:rsidRDefault="0099302A" w:rsidP="0099302A">
      <w:pPr>
        <w:spacing w:after="0" w:line="240" w:lineRule="auto"/>
      </w:pPr>
    </w:p>
    <w:p w14:paraId="4FA319CD" w14:textId="77777777" w:rsidR="0099302A" w:rsidRDefault="0099302A" w:rsidP="0099302A">
      <w:pPr>
        <w:spacing w:after="0" w:line="240" w:lineRule="auto"/>
      </w:pPr>
    </w:p>
    <w:p w14:paraId="3F21B82C" w14:textId="77777777" w:rsidR="0099302A" w:rsidRDefault="0099302A" w:rsidP="0099302A">
      <w:pPr>
        <w:spacing w:after="0" w:line="240" w:lineRule="auto"/>
      </w:pPr>
    </w:p>
    <w:p w14:paraId="0BA33CA4" w14:textId="77777777" w:rsidR="0099302A" w:rsidRDefault="0099302A" w:rsidP="0099302A">
      <w:pPr>
        <w:spacing w:after="0" w:line="240" w:lineRule="auto"/>
      </w:pPr>
      <w:r w:rsidRPr="00110353">
        <w:t>Ve Vendryni dne: …………………………</w:t>
      </w:r>
      <w:proofErr w:type="gramStart"/>
      <w:r w:rsidRPr="00110353">
        <w:t>…….</w:t>
      </w:r>
      <w:proofErr w:type="gramEnd"/>
      <w:r w:rsidRPr="00110353">
        <w:t>.</w:t>
      </w:r>
      <w:r w:rsidRPr="00110353">
        <w:tab/>
      </w:r>
      <w:r w:rsidRPr="00110353">
        <w:tab/>
        <w:t xml:space="preserve">podpis </w:t>
      </w:r>
      <w:proofErr w:type="gramStart"/>
      <w:r w:rsidRPr="00110353">
        <w:t>starosty:  …</w:t>
      </w:r>
      <w:proofErr w:type="gramEnd"/>
      <w:r w:rsidRPr="00110353">
        <w:t>………………………………</w:t>
      </w:r>
      <w:r>
        <w:t>…………………….</w:t>
      </w:r>
    </w:p>
    <w:p w14:paraId="105A0C17" w14:textId="77777777" w:rsidR="0099302A" w:rsidRDefault="0099302A" w:rsidP="0099302A"/>
    <w:p w14:paraId="688321D1" w14:textId="77777777" w:rsidR="0059782E" w:rsidRDefault="0059782E"/>
    <w:sectPr w:rsidR="0059782E" w:rsidSect="0099302A">
      <w:headerReference w:type="default" r:id="rId4"/>
      <w:pgSz w:w="11906" w:h="16838"/>
      <w:pgMar w:top="1417" w:right="1417" w:bottom="1417" w:left="1417" w:header="708" w:footer="45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CFC0" w14:textId="2BA78077" w:rsidR="0099302A" w:rsidRPr="00AD22A6" w:rsidRDefault="0099302A" w:rsidP="00AD22A6">
    <w:pPr>
      <w:pStyle w:val="Nadpis1"/>
      <w:tabs>
        <w:tab w:val="left" w:pos="4680"/>
        <w:tab w:val="right" w:pos="7513"/>
      </w:tabs>
      <w:spacing w:before="0"/>
      <w:ind w:left="2694"/>
      <w:rPr>
        <w:rFonts w:ascii="Arial" w:hAnsi="Arial" w:cs="Arial"/>
        <w:b/>
        <w:color w:val="aut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AAAA72" wp14:editId="5D15E2B7">
          <wp:simplePos x="0" y="0"/>
          <wp:positionH relativeFrom="column">
            <wp:posOffset>752475</wp:posOffset>
          </wp:positionH>
          <wp:positionV relativeFrom="paragraph">
            <wp:posOffset>-38100</wp:posOffset>
          </wp:positionV>
          <wp:extent cx="571500" cy="628650"/>
          <wp:effectExtent l="0" t="0" r="0" b="0"/>
          <wp:wrapTight wrapText="bothSides">
            <wp:wrapPolygon edited="0">
              <wp:start x="0" y="0"/>
              <wp:lineTo x="0" y="20945"/>
              <wp:lineTo x="20880" y="20945"/>
              <wp:lineTo x="20880" y="0"/>
              <wp:lineTo x="0" y="0"/>
            </wp:wrapPolygon>
          </wp:wrapTight>
          <wp:docPr id="45675559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28785484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 contrast="1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22A6">
      <w:rPr>
        <w:rFonts w:ascii="Arial" w:hAnsi="Arial" w:cs="Arial"/>
        <w:b/>
        <w:color w:val="auto"/>
      </w:rPr>
      <w:t>OBEC VENDRYNĚ</w:t>
    </w:r>
    <w:r w:rsidRPr="00AD22A6">
      <w:rPr>
        <w:rFonts w:ascii="Arial" w:hAnsi="Arial" w:cs="Arial"/>
        <w:b/>
        <w:color w:val="auto"/>
      </w:rPr>
      <w:tab/>
    </w:r>
    <w:r w:rsidRPr="00AD22A6">
      <w:rPr>
        <w:rFonts w:ascii="Arial" w:hAnsi="Arial" w:cs="Arial"/>
        <w:b/>
        <w:color w:val="auto"/>
      </w:rPr>
      <w:tab/>
    </w:r>
  </w:p>
  <w:p w14:paraId="5E83C7A6" w14:textId="77777777" w:rsidR="0099302A" w:rsidRDefault="0099302A" w:rsidP="00AD22A6">
    <w:pPr>
      <w:pStyle w:val="Zhlav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2A"/>
    <w:rsid w:val="0031626F"/>
    <w:rsid w:val="0059782E"/>
    <w:rsid w:val="0099302A"/>
    <w:rsid w:val="00A50A4E"/>
    <w:rsid w:val="00E3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A32DC"/>
  <w15:chartTrackingRefBased/>
  <w15:docId w15:val="{36FFC6D1-FD6C-403B-B46B-E99B415A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302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930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30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30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30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30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30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30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30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30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3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3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3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302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302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30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30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30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30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3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93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30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93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30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930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30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9302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3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302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302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930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9302A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1696</Words>
  <Characters>10013</Characters>
  <Application>Microsoft Office Word</Application>
  <DocSecurity>0</DocSecurity>
  <Lines>83</Lines>
  <Paragraphs>23</Paragraphs>
  <ScaleCrop>false</ScaleCrop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martynkova</dc:creator>
  <cp:keywords/>
  <dc:description/>
  <cp:lastModifiedBy>martynkova</cp:lastModifiedBy>
  <cp:revision>1</cp:revision>
  <dcterms:created xsi:type="dcterms:W3CDTF">2026-08-25T12:21:00Z</dcterms:created>
  <dcterms:modified xsi:type="dcterms:W3CDTF">2026-08-25T12:22:00Z</dcterms:modified>
</cp:coreProperties>
</file>